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CC85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</w:p>
    <w:p w14:paraId="3226EFB2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AC6505D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June </w:t>
      </w:r>
      <w:r w:rsidRPr="00247454">
        <w:rPr>
          <w:sz w:val="23"/>
          <w:szCs w:val="23"/>
        </w:rPr>
        <w:t>Board Meeting</w:t>
      </w:r>
      <w:r>
        <w:rPr>
          <w:sz w:val="23"/>
          <w:szCs w:val="23"/>
        </w:rPr>
        <w:t xml:space="preserve"> was </w:t>
      </w:r>
      <w:r w:rsidRPr="00247454">
        <w:rPr>
          <w:sz w:val="23"/>
          <w:szCs w:val="23"/>
        </w:rPr>
        <w:t xml:space="preserve">held at </w:t>
      </w:r>
      <w:r>
        <w:rPr>
          <w:sz w:val="23"/>
          <w:szCs w:val="23"/>
        </w:rPr>
        <w:t>6:00</w:t>
      </w:r>
      <w:r w:rsidRPr="00247454">
        <w:rPr>
          <w:sz w:val="23"/>
          <w:szCs w:val="23"/>
        </w:rPr>
        <w:t xml:space="preserve"> PM </w:t>
      </w:r>
      <w:r>
        <w:rPr>
          <w:sz w:val="23"/>
          <w:szCs w:val="23"/>
        </w:rPr>
        <w:t xml:space="preserve">on June 27, 2017 </w:t>
      </w:r>
      <w:r w:rsidRPr="00247454">
        <w:rPr>
          <w:sz w:val="23"/>
          <w:szCs w:val="23"/>
        </w:rPr>
        <w:t>at Imboden Area Charter School, 605 West Third Street, Imboden, Arkansas.</w:t>
      </w:r>
    </w:p>
    <w:p w14:paraId="4505CB50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A559980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and George Morris</w:t>
      </w:r>
      <w:r w:rsidRPr="00247454">
        <w:rPr>
          <w:sz w:val="23"/>
          <w:szCs w:val="23"/>
        </w:rPr>
        <w:t>. School Director Judy Warren was also present.</w:t>
      </w:r>
    </w:p>
    <w:p w14:paraId="10EE8A63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A3FA500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Tonya Phillips </w:t>
      </w:r>
      <w:r w:rsidRPr="00247454">
        <w:rPr>
          <w:sz w:val="23"/>
          <w:szCs w:val="23"/>
        </w:rPr>
        <w:t>Presiding:</w:t>
      </w:r>
    </w:p>
    <w:p w14:paraId="66A9AAD8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60C0301" w14:textId="77777777" w:rsidR="00B81169" w:rsidRPr="00247454" w:rsidRDefault="00B81169" w:rsidP="00B81169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65DBEB5E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40E16338" w14:textId="77777777" w:rsidR="00B81169" w:rsidRDefault="00B81169" w:rsidP="00B8116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Enrollment is at 65 students</w:t>
      </w:r>
    </w:p>
    <w:p w14:paraId="21A82EAB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4C1308FF" w14:textId="77777777" w:rsidR="00B81169" w:rsidRDefault="00B81169" w:rsidP="00B8116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Summer cleaning is progressing</w:t>
      </w:r>
    </w:p>
    <w:p w14:paraId="114D054B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2D0BBE0" w14:textId="77777777" w:rsidR="00B81169" w:rsidRDefault="00B81169" w:rsidP="00B8116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renewal of building lease with Danny Holder</w:t>
      </w:r>
    </w:p>
    <w:p w14:paraId="2CC471F8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754F8A9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George Morris and seconded by Tonya Phillips to approve renewal of building lease with Danny Holder as recommended. Motion passed 5 to 0.</w:t>
      </w:r>
    </w:p>
    <w:p w14:paraId="61D41C65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15246F4" w14:textId="77777777" w:rsidR="00B81169" w:rsidRP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6C78C692" w14:textId="77777777" w:rsidR="00B81169" w:rsidRPr="00247454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066B743" w14:textId="77777777" w:rsidR="00B81169" w:rsidRDefault="00B81169" w:rsidP="00B8116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renewal of contract with</w:t>
      </w:r>
      <w:r w:rsidRPr="00284876">
        <w:rPr>
          <w:sz w:val="23"/>
          <w:szCs w:val="23"/>
        </w:rPr>
        <w:t xml:space="preserve"> Lisa </w:t>
      </w:r>
      <w:proofErr w:type="spellStart"/>
      <w:r w:rsidRPr="00284876"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, administrative assistant  </w:t>
      </w:r>
      <w:r w:rsidRPr="00284876">
        <w:rPr>
          <w:sz w:val="23"/>
          <w:szCs w:val="23"/>
        </w:rPr>
        <w:t xml:space="preserve"> </w:t>
      </w:r>
    </w:p>
    <w:p w14:paraId="2F9178A8" w14:textId="77777777" w:rsidR="00B81169" w:rsidRPr="00284876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360"/>
        <w:rPr>
          <w:sz w:val="23"/>
          <w:szCs w:val="23"/>
        </w:rPr>
      </w:pPr>
    </w:p>
    <w:p w14:paraId="7ACE8D7C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 contract for Lisa </w:t>
      </w:r>
      <w:proofErr w:type="spellStart"/>
      <w:r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as recommended. Motion passed 5 to 0.</w:t>
      </w:r>
    </w:p>
    <w:p w14:paraId="6116C0AF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0EAF67B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enter into Executive Session regarding evaluation of school director. Motion passed 5 to 0.</w:t>
      </w:r>
    </w:p>
    <w:p w14:paraId="10FE9EA9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31961EF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Begin Executive Session at 6:15 PM</w:t>
      </w:r>
    </w:p>
    <w:p w14:paraId="4FCECB91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B6446ED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End Executive Session at 6:30 PM</w:t>
      </w:r>
    </w:p>
    <w:p w14:paraId="6101D65A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E8915E3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evaluation was presented to Judy Warren.  </w:t>
      </w:r>
    </w:p>
    <w:p w14:paraId="0C195B1E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3C94379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Tonya Phillips for renewal of contract with Judy Warren, Director.  Motion passed 5 to 0.</w:t>
      </w:r>
    </w:p>
    <w:p w14:paraId="1B2E4DEE" w14:textId="77777777" w:rsidR="00B81169" w:rsidRDefault="00B81169" w:rsidP="00B8116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705630" w14:textId="77777777" w:rsidR="00B81169" w:rsidRDefault="00B81169" w:rsidP="00B81169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22A74828" w14:textId="77777777" w:rsidR="00B81169" w:rsidRDefault="00B81169" w:rsidP="00B81169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687DC69" w14:textId="77777777" w:rsidR="00B81169" w:rsidRDefault="00B81169" w:rsidP="00B81169">
      <w:pPr>
        <w:pStyle w:val="ListParagraph"/>
        <w:widowControl/>
        <w:numPr>
          <w:ilvl w:val="0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B81169">
        <w:rPr>
          <w:sz w:val="23"/>
          <w:szCs w:val="23"/>
        </w:rPr>
        <w:t>Review proposed policy revision to policies</w:t>
      </w:r>
      <w:r>
        <w:rPr>
          <w:sz w:val="23"/>
          <w:szCs w:val="23"/>
        </w:rPr>
        <w:t>:</w:t>
      </w:r>
      <w:r w:rsidRPr="00B81169">
        <w:rPr>
          <w:sz w:val="23"/>
          <w:szCs w:val="23"/>
        </w:rPr>
        <w:t xml:space="preserve"> </w:t>
      </w:r>
    </w:p>
    <w:p w14:paraId="251F4C43" w14:textId="77777777" w:rsidR="00B81169" w:rsidRPr="00B81169" w:rsidRDefault="00B81169" w:rsidP="00B81169">
      <w:pPr>
        <w:pStyle w:val="ListParagraph"/>
        <w:widowControl/>
        <w:numPr>
          <w:ilvl w:val="1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B81169">
        <w:rPr>
          <w:rFonts w:ascii="Arial" w:hAnsi="Arial"/>
        </w:rPr>
        <w:t>4.1, 4.2, 4.4, 4.5, 4.6, 4.11, 4.12, 4.15, 4.16, 4.30, 4.31, 4.45, 4.45.1, 4.47, 4.49, 4.50, 4.51, 4.52, 4.55, 4.56, 4.56.1</w:t>
      </w:r>
    </w:p>
    <w:p w14:paraId="3CBD6EF2" w14:textId="77777777" w:rsidR="00B81169" w:rsidRPr="00B81169" w:rsidRDefault="00B81169" w:rsidP="00B81169">
      <w:pPr>
        <w:pStyle w:val="ListParagraph"/>
        <w:widowControl/>
        <w:numPr>
          <w:ilvl w:val="1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B81169">
        <w:rPr>
          <w:rFonts w:ascii="Arial" w:hAnsi="Arial"/>
        </w:rPr>
        <w:t>5.22</w:t>
      </w:r>
    </w:p>
    <w:p w14:paraId="4A561421" w14:textId="77777777" w:rsidR="00B81169" w:rsidRPr="00B81169" w:rsidRDefault="00B81169" w:rsidP="00B81169">
      <w:pPr>
        <w:pStyle w:val="ListParagraph"/>
        <w:widowControl/>
        <w:numPr>
          <w:ilvl w:val="1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B81169">
        <w:rPr>
          <w:rFonts w:ascii="Arial" w:hAnsi="Arial"/>
        </w:rPr>
        <w:t>6.3, 6.4, 6.6, 6.10, 6.11, 6.12</w:t>
      </w:r>
    </w:p>
    <w:p w14:paraId="634F0423" w14:textId="77777777" w:rsidR="00B81169" w:rsidRPr="00B81169" w:rsidRDefault="00B81169" w:rsidP="00B81169">
      <w:pPr>
        <w:pStyle w:val="ListParagraph"/>
        <w:widowControl/>
        <w:numPr>
          <w:ilvl w:val="1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B81169">
        <w:rPr>
          <w:rFonts w:ascii="Arial" w:hAnsi="Arial"/>
        </w:rPr>
        <w:t>7.5, 7.13, 7.16, 7.17</w:t>
      </w:r>
    </w:p>
    <w:p w14:paraId="695E9DDC" w14:textId="77777777" w:rsidR="00B81169" w:rsidRPr="00B81169" w:rsidRDefault="00B81169" w:rsidP="00B81169">
      <w:pPr>
        <w:pStyle w:val="ListParagraph"/>
        <w:widowControl/>
        <w:numPr>
          <w:ilvl w:val="1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B81169">
        <w:rPr>
          <w:rFonts w:ascii="Arial" w:hAnsi="Arial"/>
        </w:rPr>
        <w:t>8.2</w:t>
      </w:r>
    </w:p>
    <w:p w14:paraId="6DDAF762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4514B1D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approve above policy revisions as proposed. Motion passed 5 to 0.</w:t>
      </w:r>
    </w:p>
    <w:p w14:paraId="3DBB4937" w14:textId="77777777" w:rsidR="000451E2" w:rsidRDefault="000451E2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4F486DD" w14:textId="77777777" w:rsidR="000451E2" w:rsidRDefault="000451E2" w:rsidP="000451E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43E6BBDA" w14:textId="77777777" w:rsidR="000451E2" w:rsidRDefault="000451E2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C185CC" w14:textId="77777777" w:rsidR="000451E2" w:rsidRDefault="000451E2" w:rsidP="000451E2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0451E2">
        <w:rPr>
          <w:sz w:val="23"/>
          <w:szCs w:val="23"/>
        </w:rPr>
        <w:t>Present</w:t>
      </w:r>
      <w:r>
        <w:rPr>
          <w:sz w:val="23"/>
          <w:szCs w:val="23"/>
        </w:rPr>
        <w:t>ed proposed responses for audit findings</w:t>
      </w:r>
    </w:p>
    <w:p w14:paraId="6C36904A" w14:textId="77777777" w:rsidR="000451E2" w:rsidRDefault="000451E2" w:rsidP="000451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44A5508" w14:textId="77777777" w:rsidR="000451E2" w:rsidRPr="000451E2" w:rsidRDefault="000451E2" w:rsidP="000451E2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Year-end process involved many late nights, since the regional APSCN representative has not been replaced by the state.  IACS has been without proper assistance for a year.</w:t>
      </w:r>
    </w:p>
    <w:p w14:paraId="32ACC7FC" w14:textId="77777777" w:rsidR="00B81169" w:rsidRPr="00247454" w:rsidRDefault="00B81169" w:rsidP="00B81169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980CB3E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4D01C1F2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77A3223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</w:t>
      </w:r>
      <w:r w:rsidR="000451E2">
        <w:rPr>
          <w:sz w:val="23"/>
          <w:szCs w:val="23"/>
        </w:rPr>
        <w:t xml:space="preserve"> consent agenda. Motion passed 5</w:t>
      </w:r>
      <w:bookmarkStart w:id="0" w:name="_GoBack"/>
      <w:bookmarkEnd w:id="0"/>
      <w:r>
        <w:rPr>
          <w:sz w:val="23"/>
          <w:szCs w:val="23"/>
        </w:rPr>
        <w:t xml:space="preserve"> to 0.</w:t>
      </w:r>
    </w:p>
    <w:p w14:paraId="05E23EA9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38A99FB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7:30 pm.</w:t>
      </w:r>
    </w:p>
    <w:p w14:paraId="0742220E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F212DD5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6E80772" w14:textId="77777777" w:rsidR="00B81169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E724356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08DE015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DDA550D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FDC23D" w14:textId="77777777" w:rsidR="00B81169" w:rsidRPr="00247454" w:rsidRDefault="00B81169" w:rsidP="00B8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01119B5F" w14:textId="77777777" w:rsidR="00B81169" w:rsidRPr="00247454" w:rsidRDefault="00B81169" w:rsidP="00B8116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1B822CB5" w14:textId="77777777" w:rsidR="00B81169" w:rsidRDefault="00B81169" w:rsidP="00B81169"/>
    <w:p w14:paraId="6BF9E123" w14:textId="77777777" w:rsidR="00B81169" w:rsidRDefault="00B81169" w:rsidP="00B81169"/>
    <w:p w14:paraId="6C3EE8B2" w14:textId="77777777" w:rsidR="00B105B8" w:rsidRDefault="00B105B8"/>
    <w:sectPr w:rsidR="00B105B8" w:rsidSect="007367B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021"/>
    <w:multiLevelType w:val="hybridMultilevel"/>
    <w:tmpl w:val="33CC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3C0B"/>
    <w:multiLevelType w:val="hybridMultilevel"/>
    <w:tmpl w:val="604A9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764AD4"/>
    <w:multiLevelType w:val="hybridMultilevel"/>
    <w:tmpl w:val="1EEC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9"/>
    <w:rsid w:val="000451E2"/>
    <w:rsid w:val="00B105B8"/>
    <w:rsid w:val="00B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10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Macintosh Word</Application>
  <DocSecurity>0</DocSecurity>
  <Lines>16</Lines>
  <Paragraphs>4</Paragraphs>
  <ScaleCrop>false</ScaleCrop>
  <Company>Imboden Area Charter School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2</cp:revision>
  <dcterms:created xsi:type="dcterms:W3CDTF">2017-08-07T06:26:00Z</dcterms:created>
  <dcterms:modified xsi:type="dcterms:W3CDTF">2017-08-07T06:43:00Z</dcterms:modified>
</cp:coreProperties>
</file>